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1D3B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351D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3480C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777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E8C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0612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0848"/>
    <w:rsid w:val="002F20F5"/>
    <w:rsid w:val="002F2B9E"/>
    <w:rsid w:val="002F54E1"/>
    <w:rsid w:val="002F739D"/>
    <w:rsid w:val="00301581"/>
    <w:rsid w:val="00301609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495A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2963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22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278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5CD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507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044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2BC7"/>
    <w:rsid w:val="00645717"/>
    <w:rsid w:val="00645FE7"/>
    <w:rsid w:val="00646C0C"/>
    <w:rsid w:val="00646DFA"/>
    <w:rsid w:val="0065200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557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386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1721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2AE6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96AAF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405A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09AC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727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42D12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25A7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95B92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3745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1114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4E26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76E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D122B39B-F356-426C-B9F8-5FFF50A6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F53629-7DD3-4D05-A218-CB987EA4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868</Words>
  <Characters>4774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5631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12</cp:revision>
  <cp:lastPrinted>2014-04-15T11:42:00Z</cp:lastPrinted>
  <dcterms:created xsi:type="dcterms:W3CDTF">2015-09-16T07:31:00Z</dcterms:created>
  <dcterms:modified xsi:type="dcterms:W3CDTF">2018-03-27T07:44:00Z</dcterms:modified>
</cp:coreProperties>
</file>